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909" w:rsidRPr="00067909" w:rsidRDefault="00067909" w:rsidP="00067909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067909">
        <w:rPr>
          <w:rFonts w:ascii="Verdana" w:eastAsia="Times New Roman" w:hAnsi="Verdana" w:cs="Times New Roman"/>
          <w:color w:val="CC0033"/>
          <w:sz w:val="16"/>
          <w:szCs w:val="16"/>
        </w:rPr>
        <w:t>Pasta Salad with Seared Tuna and Citrus Dressing</w:t>
      </w:r>
      <w:r w:rsidRPr="00067909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067909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Here’s an ideal warm-weather meal with the refreshing flavors of mint, orange, lemon, and cucumber. Tuna, hot from the pan, is cut into chunks and tossed with the room-temperature pasta salad. You could also cook the tuna outside on the grill.</w:t>
      </w:r>
    </w:p>
    <w:p w:rsidR="00067909" w:rsidRPr="00067909" w:rsidRDefault="00067909" w:rsidP="00067909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067909">
        <w:rPr>
          <w:rFonts w:ascii="Verdana" w:eastAsia="Times New Roman" w:hAnsi="Verdana" w:cs="Times New Roman"/>
          <w:color w:val="CC0033"/>
          <w:sz w:val="16"/>
          <w:szCs w:val="16"/>
        </w:rPr>
        <w:t>Prep. time: 10 minutes      Cooking time: 11 minutes</w:t>
      </w:r>
      <w:r w:rsidRPr="00067909">
        <w:rPr>
          <w:rFonts w:ascii="Verdana" w:eastAsia="Times New Roman" w:hAnsi="Verdana" w:cs="Times New Roman"/>
          <w:color w:val="CC0033"/>
          <w:sz w:val="16"/>
          <w:szCs w:val="16"/>
        </w:rPr>
        <w:br/>
        <w:t>Serves: 4</w:t>
      </w:r>
    </w:p>
    <w:p w:rsidR="00067909" w:rsidRPr="00067909" w:rsidRDefault="00067909" w:rsidP="00067909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067909">
        <w:rPr>
          <w:rFonts w:ascii="Verdana" w:eastAsia="Times New Roman" w:hAnsi="Verdana" w:cs="Times New Roman"/>
          <w:color w:val="000000"/>
          <w:sz w:val="17"/>
          <w:szCs w:val="17"/>
        </w:rPr>
        <w:t>Source: Food and Wine Quick from Scratch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52"/>
        <w:gridCol w:w="98"/>
      </w:tblGrid>
      <w:tr w:rsidR="00067909" w:rsidRPr="0006790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7909" w:rsidRPr="00067909" w:rsidRDefault="00067909" w:rsidP="00067909">
            <w:pPr>
              <w:spacing w:after="24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06790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Ingredients</w:t>
            </w:r>
          </w:p>
        </w:tc>
      </w:tr>
      <w:tr w:rsidR="00067909" w:rsidRPr="000679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7909" w:rsidRPr="00067909" w:rsidRDefault="00067909" w:rsidP="0006790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067909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1/2 pound spaghettini</w:t>
            </w:r>
          </w:p>
        </w:tc>
        <w:tc>
          <w:tcPr>
            <w:tcW w:w="0" w:type="auto"/>
            <w:vAlign w:val="center"/>
            <w:hideMark/>
          </w:tcPr>
          <w:p w:rsidR="00067909" w:rsidRPr="00067909" w:rsidRDefault="00067909" w:rsidP="0006790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067909" w:rsidRPr="000679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7909" w:rsidRPr="00067909" w:rsidRDefault="00067909" w:rsidP="0006790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067909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 tablespoons red wine vinegar</w:t>
            </w:r>
          </w:p>
        </w:tc>
        <w:tc>
          <w:tcPr>
            <w:tcW w:w="0" w:type="auto"/>
            <w:vAlign w:val="center"/>
            <w:hideMark/>
          </w:tcPr>
          <w:p w:rsidR="00067909" w:rsidRPr="00067909" w:rsidRDefault="00067909" w:rsidP="0006790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067909" w:rsidRPr="000679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7909" w:rsidRPr="00067909" w:rsidRDefault="00067909" w:rsidP="0006790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067909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1/2 teaspoon grated orange zest, , grated (from about 1/4 orange)</w:t>
            </w:r>
          </w:p>
        </w:tc>
        <w:tc>
          <w:tcPr>
            <w:tcW w:w="0" w:type="auto"/>
            <w:vAlign w:val="center"/>
            <w:hideMark/>
          </w:tcPr>
          <w:p w:rsidR="00067909" w:rsidRPr="00067909" w:rsidRDefault="00067909" w:rsidP="0006790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067909" w:rsidRPr="000679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7909" w:rsidRPr="00067909" w:rsidRDefault="00067909" w:rsidP="0006790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067909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tablespoon fresh orange juice</w:t>
            </w:r>
          </w:p>
        </w:tc>
        <w:tc>
          <w:tcPr>
            <w:tcW w:w="0" w:type="auto"/>
            <w:vAlign w:val="center"/>
            <w:hideMark/>
          </w:tcPr>
          <w:p w:rsidR="00067909" w:rsidRPr="00067909" w:rsidRDefault="00067909" w:rsidP="0006790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067909" w:rsidRPr="000679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7909" w:rsidRPr="00067909" w:rsidRDefault="00067909" w:rsidP="0006790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067909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tablespoon fresh lemon juice</w:t>
            </w:r>
          </w:p>
        </w:tc>
        <w:tc>
          <w:tcPr>
            <w:tcW w:w="0" w:type="auto"/>
            <w:vAlign w:val="center"/>
            <w:hideMark/>
          </w:tcPr>
          <w:p w:rsidR="00067909" w:rsidRPr="00067909" w:rsidRDefault="00067909" w:rsidP="0006790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067909" w:rsidRPr="000679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7909" w:rsidRPr="00067909" w:rsidRDefault="00067909" w:rsidP="0006790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067909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teaspoon Dijon mustard</w:t>
            </w:r>
          </w:p>
        </w:tc>
        <w:tc>
          <w:tcPr>
            <w:tcW w:w="0" w:type="auto"/>
            <w:vAlign w:val="center"/>
            <w:hideMark/>
          </w:tcPr>
          <w:p w:rsidR="00067909" w:rsidRPr="00067909" w:rsidRDefault="00067909" w:rsidP="0006790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067909" w:rsidRPr="000679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7909" w:rsidRPr="00067909" w:rsidRDefault="00067909" w:rsidP="0006790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067909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salt</w:t>
            </w:r>
          </w:p>
        </w:tc>
        <w:tc>
          <w:tcPr>
            <w:tcW w:w="0" w:type="auto"/>
            <w:vAlign w:val="center"/>
            <w:hideMark/>
          </w:tcPr>
          <w:p w:rsidR="00067909" w:rsidRPr="00067909" w:rsidRDefault="00067909" w:rsidP="0006790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067909" w:rsidRPr="000679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7909" w:rsidRPr="00067909" w:rsidRDefault="00067909" w:rsidP="0006790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067909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fresh ground black pepper</w:t>
            </w:r>
          </w:p>
        </w:tc>
        <w:tc>
          <w:tcPr>
            <w:tcW w:w="0" w:type="auto"/>
            <w:vAlign w:val="center"/>
            <w:hideMark/>
          </w:tcPr>
          <w:p w:rsidR="00067909" w:rsidRPr="00067909" w:rsidRDefault="00067909" w:rsidP="0006790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067909" w:rsidRPr="000679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7909" w:rsidRPr="00067909" w:rsidRDefault="00067909" w:rsidP="0006790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067909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6 1/2 tablespoons olive oil</w:t>
            </w:r>
          </w:p>
        </w:tc>
        <w:tc>
          <w:tcPr>
            <w:tcW w:w="0" w:type="auto"/>
            <w:vAlign w:val="center"/>
            <w:hideMark/>
          </w:tcPr>
          <w:p w:rsidR="00067909" w:rsidRPr="00067909" w:rsidRDefault="00067909" w:rsidP="0006790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067909" w:rsidRPr="000679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7909" w:rsidRPr="00067909" w:rsidRDefault="00067909" w:rsidP="0006790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067909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 cucumbers, , peeled, halved lengthwise, seeded, and cut into thin slices</w:t>
            </w:r>
          </w:p>
        </w:tc>
        <w:tc>
          <w:tcPr>
            <w:tcW w:w="0" w:type="auto"/>
            <w:vAlign w:val="center"/>
            <w:hideMark/>
          </w:tcPr>
          <w:p w:rsidR="00067909" w:rsidRPr="00067909" w:rsidRDefault="00067909" w:rsidP="0006790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067909" w:rsidRPr="000679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7909" w:rsidRPr="00067909" w:rsidRDefault="00067909" w:rsidP="0006790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067909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6 tablespoons fresh mint, , chopped</w:t>
            </w:r>
          </w:p>
        </w:tc>
        <w:tc>
          <w:tcPr>
            <w:tcW w:w="0" w:type="auto"/>
            <w:vAlign w:val="center"/>
            <w:hideMark/>
          </w:tcPr>
          <w:p w:rsidR="00067909" w:rsidRPr="00067909" w:rsidRDefault="00067909" w:rsidP="0006790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067909" w:rsidRPr="000679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7909" w:rsidRPr="00067909" w:rsidRDefault="00067909" w:rsidP="0006790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067909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pound tuna steak, , about 1-inch thick</w:t>
            </w:r>
          </w:p>
        </w:tc>
        <w:tc>
          <w:tcPr>
            <w:tcW w:w="0" w:type="auto"/>
            <w:vAlign w:val="center"/>
            <w:hideMark/>
          </w:tcPr>
          <w:p w:rsidR="00067909" w:rsidRPr="00067909" w:rsidRDefault="00067909" w:rsidP="0006790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</w:tbl>
    <w:p w:rsidR="00067909" w:rsidRPr="00067909" w:rsidRDefault="00067909" w:rsidP="00067909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067909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Directions</w:t>
      </w:r>
    </w:p>
    <w:p w:rsidR="00067909" w:rsidRPr="00067909" w:rsidRDefault="00067909" w:rsidP="00067909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067909">
        <w:rPr>
          <w:rFonts w:ascii="Verdana" w:eastAsia="Times New Roman" w:hAnsi="Verdana" w:cs="Times New Roman"/>
          <w:color w:val="000000"/>
          <w:sz w:val="17"/>
          <w:szCs w:val="17"/>
        </w:rPr>
        <w:t>In a large pot of boiling, salted water, cook the spaghettini until just done, about 9 minutes. Drain. Rinse with cold water; drain thoroughly.</w:t>
      </w:r>
      <w:r w:rsidRPr="00067909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067909">
        <w:rPr>
          <w:rFonts w:ascii="Verdana" w:eastAsia="Times New Roman" w:hAnsi="Verdana" w:cs="Times New Roman"/>
          <w:color w:val="000000"/>
          <w:sz w:val="17"/>
          <w:szCs w:val="17"/>
        </w:rPr>
        <w:br/>
        <w:t>In a large glass or stainless-steel bowl, whisk together the vinegar, orange zest, orange juice, lemon juice, mustard, 3/4 teaspoon salt, and 1/4 teaspoon pepper. Add 6 tablespoons of the oil slowly, whisking. Add the spaghettini, cucumbers, and mint and toss.</w:t>
      </w:r>
      <w:r w:rsidRPr="00067909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067909">
        <w:rPr>
          <w:rFonts w:ascii="Verdana" w:eastAsia="Times New Roman" w:hAnsi="Verdana" w:cs="Times New Roman"/>
          <w:color w:val="000000"/>
          <w:sz w:val="17"/>
          <w:szCs w:val="17"/>
        </w:rPr>
        <w:br/>
        <w:t xml:space="preserve">Heat a grill pan or heavy frying pan over moderately high heat. Coat the tuna with the remaining 1/2 tablespoon oil and sprinkle with 1/8 teaspoon salt and a pinch of pepper. Cook, turning once, until done to your taste, about 2 minutes per side for medium rare. Remove. Cut the tuna into 1-inch chunks and toss with the spaghettini. </w:t>
      </w:r>
    </w:p>
    <w:p w:rsidR="00067909" w:rsidRPr="00067909" w:rsidRDefault="00067909" w:rsidP="00067909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067909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Tips</w:t>
      </w:r>
      <w:r w:rsidRPr="00067909">
        <w:rPr>
          <w:rFonts w:ascii="Verdana" w:eastAsia="Times New Roman" w:hAnsi="Verdana" w:cs="Times New Roman"/>
          <w:color w:val="000000"/>
          <w:sz w:val="17"/>
          <w:szCs w:val="17"/>
        </w:rPr>
        <w:t xml:space="preserve"> Wine Recommendation: Whether you make this salad with tuna or one of the alternatives listed in the box below, a dry riesling from Alsace will be splendid. Its lime, mineral, and herbal notes will brilliantly echo the salad and set off the fish. </w:t>
      </w:r>
    </w:p>
    <w:p w:rsidR="00B008D7" w:rsidRDefault="00B008D7"/>
    <w:sectPr w:rsidR="00B008D7" w:rsidSect="00B008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67909"/>
    <w:rsid w:val="00067909"/>
    <w:rsid w:val="00B00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8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7909"/>
    <w:pPr>
      <w:spacing w:before="100" w:beforeAutospacing="1" w:after="100" w:afterAutospacing="1" w:line="225" w:lineRule="atLeast"/>
    </w:pPr>
    <w:rPr>
      <w:rFonts w:ascii="Verdana" w:eastAsia="Times New Roman" w:hAnsi="Verdana" w:cs="Times New Roman"/>
      <w:color w:val="00000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1581</Characters>
  <Application>Microsoft Office Word</Application>
  <DocSecurity>0</DocSecurity>
  <Lines>13</Lines>
  <Paragraphs>3</Paragraphs>
  <ScaleCrop>false</ScaleCrop>
  <Company>Michigan State University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Foreman</dc:creator>
  <cp:lastModifiedBy>Scott Foreman</cp:lastModifiedBy>
  <cp:revision>1</cp:revision>
  <dcterms:created xsi:type="dcterms:W3CDTF">2015-02-22T03:59:00Z</dcterms:created>
  <dcterms:modified xsi:type="dcterms:W3CDTF">2015-02-22T03:59:00Z</dcterms:modified>
</cp:coreProperties>
</file>